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629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附件：</w:t>
      </w:r>
    </w:p>
    <w:p w14:paraId="0BFACD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2024年融资租赁贴息项目资金拟使用计划</w:t>
      </w:r>
    </w:p>
    <w:p w14:paraId="1753FB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                                                                                                                      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单位：万元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9"/>
        <w:gridCol w:w="2785"/>
        <w:gridCol w:w="2183"/>
        <w:gridCol w:w="693"/>
        <w:gridCol w:w="852"/>
        <w:gridCol w:w="852"/>
        <w:gridCol w:w="752"/>
      </w:tblGrid>
      <w:tr w14:paraId="6D33B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blHeader/>
        </w:trPr>
        <w:tc>
          <w:tcPr>
            <w:tcW w:w="28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D08E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60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F978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101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73E2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统一机构代码</w:t>
            </w:r>
          </w:p>
        </w:tc>
        <w:tc>
          <w:tcPr>
            <w:tcW w:w="48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CA50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镇街</w:t>
            </w:r>
          </w:p>
        </w:tc>
        <w:tc>
          <w:tcPr>
            <w:tcW w:w="56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24F2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立项金额</w:t>
            </w:r>
          </w:p>
        </w:tc>
        <w:tc>
          <w:tcPr>
            <w:tcW w:w="56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B470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本期资助金额</w:t>
            </w:r>
          </w:p>
        </w:tc>
        <w:tc>
          <w:tcPr>
            <w:tcW w:w="48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84B6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待资助金额</w:t>
            </w:r>
          </w:p>
        </w:tc>
      </w:tr>
      <w:tr w14:paraId="36BE7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7C55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29EA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东莞市曼科五金制品有限公司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15C5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91441900682499418C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456E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5DA4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68.45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D3AE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68.45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71E2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2A819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1A92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0F64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东莞诺德科技有限公司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020A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91441900MA55RU1Y4E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1835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沙田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11C1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67.4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501A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67.4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0004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4275B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D3D6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6ADE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广东昭明电子集团股份有限公司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4325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91441900MA51MBWR1C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88D5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4039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65.45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C8BF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65.45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8F68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69C03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8BD8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B829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广东力宏精密科技有限公司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F962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91441900MANMUD006Q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C635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厚街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21F0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65.29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256A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44.06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8680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21.23</w:t>
            </w:r>
          </w:p>
        </w:tc>
      </w:tr>
      <w:tr w14:paraId="0C013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846F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4E41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广东望京卡牌科技有限公司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0A52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91441900MA53NUEH4E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55E9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2884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62.96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BE91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26.44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2D52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36.52</w:t>
            </w:r>
          </w:p>
        </w:tc>
      </w:tr>
      <w:tr w14:paraId="46762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D243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989F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东莞市鼎平精密五金科技有限公司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3030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91441900345270794U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E6C7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7F82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61.55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AFA6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31.76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5751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29.79</w:t>
            </w:r>
          </w:p>
        </w:tc>
      </w:tr>
      <w:tr w14:paraId="1F1FF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B82F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1272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东莞市辉旭精密五金有限公司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A6C4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9144190058469923XA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6EF4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9371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60.43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B749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58.41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4F55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2.02</w:t>
            </w:r>
          </w:p>
        </w:tc>
      </w:tr>
      <w:tr w14:paraId="2B872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62CD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C45C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东莞市凯东包装材料有限公司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951B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91441900794675877Q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9F5E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大岭山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7168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60.2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F9B1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51.76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5316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8.44</w:t>
            </w:r>
          </w:p>
        </w:tc>
      </w:tr>
      <w:tr w14:paraId="0B95C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184D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DBBB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合佳智能科技（广东）有限公司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DBC1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91441900MA53GR7M4X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8C12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东坑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18C7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59.98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659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59.98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D084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3A0D3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BC43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3EAA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东莞市环力智能科技有限公司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3CE4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914419005901264385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1DEF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CB90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50.54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AA2F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35.41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F229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15.13</w:t>
            </w:r>
          </w:p>
        </w:tc>
      </w:tr>
      <w:tr w14:paraId="2A6C6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3831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5462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东莞市天虹纸品印刷有限公司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523A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91441900767341695R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C1ED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樟木头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D33E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45.63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FA0F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45.63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911B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586C6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24E8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6276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东莞市粤明华印刷包装有限公司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10C7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91441900MA56NQKD1F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72B5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5DB4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45.56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C783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30.37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5E4D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15.19</w:t>
            </w:r>
          </w:p>
        </w:tc>
      </w:tr>
      <w:tr w14:paraId="1CB5A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D85B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BB90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东莞市乔冠精密科技有限公司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E373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91441900MA53E55C9Q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62D5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凤岗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798C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41.51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5D66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36.01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3912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5.5</w:t>
            </w:r>
          </w:p>
        </w:tc>
      </w:tr>
      <w:tr w14:paraId="0EA3F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F95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CAE6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东莞市庆辉印刷有限公司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8AE2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9144190007946688020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C86C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厚街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19F7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38.6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BF31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38.6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DF54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466D5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3E6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A8C8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东莞市优佲五金制造有限公司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DC74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91441900559104716F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D63B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东坑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F237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37.84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43B5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29.99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A270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7.85</w:t>
            </w:r>
          </w:p>
        </w:tc>
      </w:tr>
      <w:tr w14:paraId="5A4DE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69E3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8EC8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东莞市柳兴塑料五金有限公司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0938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914419003252154056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2927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桥头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70B7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37.84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7039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37.84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8E3F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5E291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704A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8958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广东长兴半导体科技有限公司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A735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9144190005854430X9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9925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85A6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34.66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FCF5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17.34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F113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17.32</w:t>
            </w:r>
          </w:p>
        </w:tc>
      </w:tr>
      <w:tr w14:paraId="79DC3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AAD8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0BA3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东莞市富亿鑫精密科技有限公司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C76D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91441900MA52H6K20X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A165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2D01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34.43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EC7B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34.43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9D14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5BB45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9F81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64EA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东莞市正康电子有限公司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47FD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91441900690466843F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5A9A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D1DA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34.3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951C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34.3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2725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71724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9C25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85CF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东莞市紫博精工科技有限公司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39C0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91441900MA4W1CY59P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0EDA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厚街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551A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32.63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3E5F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28.96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89D1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3.67</w:t>
            </w:r>
          </w:p>
        </w:tc>
      </w:tr>
      <w:tr w14:paraId="62167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DC3A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3842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弘欧精密模具（东莞）有限公司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7047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91441900MA4WGJ6M0K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7A60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CF2B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32.13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B659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20.2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0E16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11.93</w:t>
            </w:r>
          </w:p>
        </w:tc>
      </w:tr>
      <w:tr w14:paraId="61E58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7375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BD92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东莞市博灏模具制品有限公司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A338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91441900061534866K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6E07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5C9A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31.78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D52C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26.04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1060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5.74</w:t>
            </w:r>
          </w:p>
        </w:tc>
      </w:tr>
      <w:tr w14:paraId="20044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F875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F189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东莞市中荣印刷有限公司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BC56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91441900065112097W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B281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375D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31.58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0F4D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19.87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C380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11.71</w:t>
            </w:r>
          </w:p>
        </w:tc>
      </w:tr>
      <w:tr w14:paraId="16F99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E53D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CC3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东莞市玛仕金科技有限公司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B19D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91441900MA4W9WNKX8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F491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22C4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30.58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B527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30.58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AFBE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000E3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B8EA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1B5C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东莞市金铂钰橡塑五金制品有限公司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4C67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914419000537083369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663A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EFC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30.41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7474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27.03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EEE2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3.38</w:t>
            </w:r>
          </w:p>
        </w:tc>
      </w:tr>
      <w:tr w14:paraId="47BD5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47EE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000F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亿诚彩色印刷（东莞）有限公司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12A6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91441900MAA4JCB56D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E8D3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412C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30.18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8E4F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30.18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0A46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0779F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4304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8211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东莞市富翔智信科技有限公司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1E54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91441900MABRF3GN10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60C7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54E4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29.88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0FD1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29.88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439B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1A16A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5D44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9A8D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东莞蜀航印刷有限公司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ED5C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91441900MA7KLUG14F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B140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07DB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29.57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CDA2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29.57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FD9D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08A9C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8CC5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E20E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东莞市湘杰电子科技有限公司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E0F4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91441900MA534XTG6T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7D5D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BEDF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29.13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172C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23.87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0A60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5.26</w:t>
            </w:r>
          </w:p>
        </w:tc>
      </w:tr>
      <w:tr w14:paraId="1879B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0539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F513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东莞市泰铭声学有限公司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FFD5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91441900MA51NXUA5D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4420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D01A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29.04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CCB4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27.46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3350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1.58</w:t>
            </w:r>
          </w:p>
        </w:tc>
      </w:tr>
      <w:tr w14:paraId="2AD6A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C8C3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31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F569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拓维技术（东莞）有限公司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5E91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91441900MA57BFGB3A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B4D8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F24A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28.39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C4D6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28.04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0517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0.35</w:t>
            </w:r>
          </w:p>
        </w:tc>
      </w:tr>
      <w:tr w14:paraId="07F59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B9E8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32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CC6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东莞市顺和隆科技有限公司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381E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91441900MABN8KCD9E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A105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大岭山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39D0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28.32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D29D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17.51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E70F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10.81</w:t>
            </w:r>
          </w:p>
        </w:tc>
      </w:tr>
      <w:tr w14:paraId="1F664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907F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33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579E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东莞市登兴模具科技有限公司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4622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914419005958885891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88B4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横沥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7E55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28.07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2077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28.07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2242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29EA4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A269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34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4AB9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东莞市和镁五金有限公司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959A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91441900066735376K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9939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6286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28.02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6B89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D60F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7.02</w:t>
            </w:r>
          </w:p>
        </w:tc>
      </w:tr>
      <w:tr w14:paraId="0023A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FD2B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35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B0BD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东莞市华达环保科技有限公司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CD45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91441900MAC56RCA8E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8648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桥头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10B1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27.57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BC97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27.57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77E6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291A5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9C07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36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50D5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东莞鑫亚精密技术有限公司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EFF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91441900MA578NA29H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7960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50DF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27.13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79E5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27.03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93F0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0.1</w:t>
            </w:r>
          </w:p>
        </w:tc>
      </w:tr>
      <w:tr w14:paraId="56FDF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C20A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37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FB65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东莞市华硕包装材料有限公司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B45B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91441900696405654P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D397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企石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4E59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26.83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EFC3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26.83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C3DD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7F7FE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F9FA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38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89B8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东莞市四维智达精密技术有限公司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D4EB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91441900MA5320QT2C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DE31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506A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26.82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9241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26.82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100B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76F18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F220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39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933E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东莞市精致精密模具有限公司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2166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91441900MA4UHTPTX2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53B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E2CE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26.13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9BDE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26.13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FEB1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51130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F7AA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40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68EE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吉合生命科学技术（东莞）有限公司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B264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91441900MA7FN8HY78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EBD9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桥头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0217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26.02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A8EC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26.02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AD91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18FAB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D889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41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E7EE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东莞市温沪五金有限公司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32A5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9144190005536766XX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FFCF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5296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25.96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60DA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25.96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0763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2CDE5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6101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42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531F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东莞市玛雅精密模具有限公司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2920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914419005813694383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99ED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5FDD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25.96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D6F8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25.96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5885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20BE5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7436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43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14C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东莞鑫三益五金制品有限公司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A3CB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91441900310541232M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8A28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茶山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BD77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25.56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E842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18.99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2B7B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6.57</w:t>
            </w:r>
          </w:p>
        </w:tc>
      </w:tr>
      <w:tr w14:paraId="3A98B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49A7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44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9C7A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东莞市百硕精密模具有限公司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934B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91441900MA56KN8Y20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FE8D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大岭山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A083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25.51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D979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25.51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BA7C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10814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63A1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45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3D41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东莞市尖科五金模具有限公司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1075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91441900590138930Y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0479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桥头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9CDF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25.33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EB92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14.09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B0B4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11.24</w:t>
            </w:r>
          </w:p>
        </w:tc>
      </w:tr>
      <w:tr w14:paraId="57AFD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B1D0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46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AE7A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东莞市海柯电子有限公司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DC52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91441900568215258T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8F25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C773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25.1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0ACA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25.1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7623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01387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8F86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47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435C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东莞市英伦实业有限公司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65C3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914419006997825783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8ACB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F81B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24.82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B57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24.82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A006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29993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53B1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48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5B22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东莞市茗铸五金塑胶有限公司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FFFE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91441900MA4W9C8B6M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9680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凤岗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5243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24.06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DF6B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17.85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621F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6.21</w:t>
            </w:r>
          </w:p>
        </w:tc>
      </w:tr>
      <w:tr w14:paraId="7C84B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960D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49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4F23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东莞市云皓电子有限公司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FFE1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914419000537949830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5883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B0F8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23.96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6549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18.42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9C68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5.54</w:t>
            </w:r>
          </w:p>
        </w:tc>
      </w:tr>
      <w:tr w14:paraId="445F4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324E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50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CD28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东莞市精微科电子科技有限公司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FE86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91441900MA4W2HN583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912E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清溪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781C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23.87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25AA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23.87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85A8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771D3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112B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51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F95F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弘欧科技（东莞）有限公司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4A14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91441900MA7E96390P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CD3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1C77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23.63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6B25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22.47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3805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1.16</w:t>
            </w:r>
          </w:p>
        </w:tc>
      </w:tr>
      <w:tr w14:paraId="0850F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F1C1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52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2C9A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东莞市依美达精密科技有限公司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CB20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91441900MA4WX1NY0H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D146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DF25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23.58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C997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19.3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A85E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4.28</w:t>
            </w:r>
          </w:p>
        </w:tc>
      </w:tr>
      <w:tr w14:paraId="764C2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F111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53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3F7B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东莞市强宇精密金属有限公司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F4D8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91441900MACKBQM83K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71E6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企石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48B2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23.49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10FB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14.8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CFD1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8.69</w:t>
            </w:r>
          </w:p>
        </w:tc>
      </w:tr>
      <w:tr w14:paraId="18FE7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6780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54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A11A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东莞市百优精密模具塑胶有限公司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44BA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91441900066672053X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E36D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364B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23.49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6553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23.49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C51A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18659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6445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55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92A8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东莞市协旭五金制品有限公司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0966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914419003546356602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00AE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清溪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B7C1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23.36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E239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23.36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12DE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349A4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7FC3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56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A528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东莞市皋博模具五金制品有限公司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C0C3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91441900MA4UHDBQ2A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388D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7CDA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23.15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59AB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23.15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E657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</w:t>
            </w:r>
          </w:p>
        </w:tc>
      </w:tr>
      <w:tr w14:paraId="2FE65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C524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57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C3ED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东莞市恩腾五金电子科技有限公司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8D89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91441900MA563DP029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F8DE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大岭山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7857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23.05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C8E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A94C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4.05</w:t>
            </w:r>
          </w:p>
        </w:tc>
      </w:tr>
      <w:tr w14:paraId="5E780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BC68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58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8544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东莞市正方五金模具有限公司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8BE8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91441900559175733M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FD79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EDC7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22.95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58EF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10.37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9170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12.58</w:t>
            </w:r>
          </w:p>
        </w:tc>
      </w:tr>
      <w:tr w14:paraId="63CCD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CE30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59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810D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东莞市昌辰精密机械有限公司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5B13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91441900MA54WB5U1R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96A8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C650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22.74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89C6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12.21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5CCA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10.53</w:t>
            </w:r>
          </w:p>
        </w:tc>
      </w:tr>
      <w:tr w14:paraId="0F2E5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2B7F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60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BC45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东莞市科航模具塑料有限公司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4734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91441900090173262J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054B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4BC0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21.61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DF06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19.07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F32D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2.54</w:t>
            </w:r>
          </w:p>
        </w:tc>
      </w:tr>
      <w:tr w14:paraId="5E8F2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8643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61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0F76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东莞市博昂模具压铸实业有限公司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A7C1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91441900MA51FYQ23Y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CEFB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谢岗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C692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21.51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C2F1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14.27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612B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7.24</w:t>
            </w:r>
          </w:p>
        </w:tc>
      </w:tr>
      <w:tr w14:paraId="477A9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E6EE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62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3009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东莞市科高精密科技有限公司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2226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91441900MA51Q2KQ4P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B191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AD32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21.5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1940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19.43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8AE7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2.07</w:t>
            </w:r>
          </w:p>
        </w:tc>
      </w:tr>
      <w:tr w14:paraId="73A9A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A755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63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F48B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广东永超科技智造有限公司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7B39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914419006771136059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EA98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黄江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5C2F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21.08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FC8F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18.25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197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2.83</w:t>
            </w:r>
          </w:p>
        </w:tc>
      </w:tr>
      <w:tr w14:paraId="08665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DCBB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64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E27D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东莞市一丁精密模具组件有限公司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CDBB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91441900MA4X8M6R7P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1609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42EC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21.06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AD70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19.47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746F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1.59</w:t>
            </w:r>
          </w:p>
        </w:tc>
      </w:tr>
      <w:tr w14:paraId="3A92A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280D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65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8BAD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东莞中诺模具制品有限公司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A59E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91441900MACG1MQ71J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78D8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71C9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20.73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70C1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18.1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62DF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2.63</w:t>
            </w:r>
          </w:p>
        </w:tc>
      </w:tr>
      <w:tr w14:paraId="4930B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5B4D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66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3B86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广东卓越包装科技有限公司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04CD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91441900MA5261WR88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896F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常平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1D44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20.5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B3B1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6.36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8F5F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14.14</w:t>
            </w:r>
          </w:p>
        </w:tc>
      </w:tr>
      <w:tr w14:paraId="66195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A8B9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67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72B9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东莞市西摩塑胶科技有限公司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6807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91441900MA4W87A85Y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3246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EBC3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20.26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E25F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16.42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9BA9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3.84</w:t>
            </w:r>
          </w:p>
        </w:tc>
      </w:tr>
      <w:tr w14:paraId="19177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35A1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68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9F55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东莞市垚富五金科技有限公司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2DCE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91441900MA4UNRNL9P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EE24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大朗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AD65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19.58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0EB4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18.71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92EF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0.87</w:t>
            </w:r>
          </w:p>
        </w:tc>
      </w:tr>
      <w:tr w14:paraId="609C0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146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69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3FBD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东莞市华兴达塑胶有限公司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443D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91441900MA4WFAG394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490E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7C40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17.96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6B2E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15.85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0F08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2.11</w:t>
            </w:r>
          </w:p>
        </w:tc>
      </w:tr>
      <w:tr w14:paraId="552F4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DDE5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70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1E4E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菲力克斯五金制品（东莞）有限公司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E4E7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91441900MA4WT1N941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2839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清溪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99AC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17.61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15AD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16.19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4B68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1.42</w:t>
            </w:r>
          </w:p>
        </w:tc>
      </w:tr>
      <w:tr w14:paraId="43122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261B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71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D944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东莞市长新精密技术有限公司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8BBF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91441900MA55YKYJ2D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AAE1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AEB0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16.66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B522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15.5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CDF8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1.16</w:t>
            </w:r>
          </w:p>
        </w:tc>
      </w:tr>
      <w:tr w14:paraId="7FA0E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7BB9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72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9E87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东莞市亮艺钻石工具有限公司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1059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91441900MA4WD9F713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DDDA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144D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16.61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928C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15.63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5525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0.98</w:t>
            </w:r>
          </w:p>
        </w:tc>
      </w:tr>
      <w:tr w14:paraId="2A378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061B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73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9C6A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东莞市骏莞塑胶模具有限公司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29D5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91441900MA4WK8PM3C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8275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大岭山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A30D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15.69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633F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12.09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DF0B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3.6</w:t>
            </w:r>
          </w:p>
        </w:tc>
      </w:tr>
      <w:tr w14:paraId="677AE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7054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74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3E77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东莞市才毅精密科技有限公司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9082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91441900MABXUFP86N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1C2E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80B1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15.63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C98A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11.32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13E9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4.31</w:t>
            </w:r>
          </w:p>
        </w:tc>
      </w:tr>
      <w:tr w14:paraId="76404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89D3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75</w:t>
            </w:r>
          </w:p>
        </w:tc>
        <w:tc>
          <w:tcPr>
            <w:tcW w:w="16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91F2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东莞市康斯金属制品有限公司</w:t>
            </w:r>
          </w:p>
        </w:tc>
        <w:tc>
          <w:tcPr>
            <w:tcW w:w="101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BB39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91441900304043982T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6AFF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谢岗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C5F2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14.27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7107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12.31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D5CF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1.96</w:t>
            </w:r>
          </w:p>
        </w:tc>
      </w:tr>
      <w:tr w14:paraId="22B8A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89" w:type="pct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803B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合计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E03D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2344.66</w:t>
            </w:r>
          </w:p>
        </w:tc>
        <w:tc>
          <w:tcPr>
            <w:tcW w:w="5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F758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1999.98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56A7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344.68</w:t>
            </w:r>
          </w:p>
        </w:tc>
      </w:tr>
    </w:tbl>
    <w:p w14:paraId="0A1F76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C0E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2024-11-07T10:19:35Z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BA176BF2F79A4D538A8DA0B45B7BC2B9_12</vt:lpwstr>
  </property>
</Properties>
</file>